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0C27E1" w14:textId="77777777" w:rsidR="00356A15" w:rsidRDefault="00B264F4">
      <w:pPr>
        <w:framePr w:w="10890" w:h="285" w:hRule="exact" w:wrap="auto" w:vAnchor="page" w:hAnchor="margin" w:x="150" w:y="5715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mantello _______________________________, </w:t>
      </w:r>
      <w:r>
        <w:rPr>
          <w:rFonts w:ascii="Verdana" w:hAnsi="Verdana"/>
          <w:b/>
          <w:color w:val="000000"/>
          <w:sz w:val="20"/>
          <w:szCs w:val="20"/>
        </w:rPr>
        <w:t>tatuaggio/microchip __________________</w:t>
      </w:r>
    </w:p>
    <w:p w14:paraId="6162A559" w14:textId="77777777" w:rsidR="00356A15" w:rsidRDefault="00B264F4">
      <w:pPr>
        <w:pStyle w:val="ParagraphStyle1"/>
        <w:framePr w:w="10890" w:h="300" w:hRule="exact" w:wrap="auto" w:vAnchor="page" w:hAnchor="margin" w:x="150" w:y="795"/>
        <w:rPr>
          <w:rStyle w:val="CharacterStyle0"/>
        </w:rPr>
      </w:pPr>
      <w:r>
        <w:rPr>
          <w:rStyle w:val="CharacterStyle0"/>
        </w:rPr>
        <w:t>REGIONE EMILIA ROMAGNA</w:t>
      </w:r>
    </w:p>
    <w:p w14:paraId="206E3388" w14:textId="77777777" w:rsidR="00356A15" w:rsidRDefault="00B264F4">
      <w:pPr>
        <w:pStyle w:val="ParagraphStyle2"/>
        <w:framePr w:w="5760" w:h="60" w:hRule="exact" w:wrap="auto" w:vAnchor="page" w:hAnchor="margin" w:x="2715" w:y="1245"/>
        <w:rPr>
          <w:rStyle w:val="FakeCharacterStyle"/>
        </w:rPr>
      </w:pPr>
      <w:r>
        <w:rPr>
          <w:noProof/>
        </w:rPr>
        <w:drawing>
          <wp:inline distT="0" distB="0" distL="0" distR="0" wp14:anchorId="6BD55861" wp14:editId="72AC7E5E">
            <wp:extent cx="3657600" cy="476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BA6F9" w14:textId="77777777" w:rsidR="00356A15" w:rsidRDefault="00B264F4">
      <w:pPr>
        <w:pStyle w:val="ParagraphStyle3"/>
        <w:framePr w:w="10890" w:h="300" w:hRule="exact" w:wrap="auto" w:vAnchor="page" w:hAnchor="margin" w:x="150" w:y="1605"/>
        <w:rPr>
          <w:rStyle w:val="CharacterStyle1"/>
        </w:rPr>
      </w:pPr>
      <w:r>
        <w:rPr>
          <w:rStyle w:val="CharacterStyle1"/>
        </w:rPr>
        <w:t>DICHIARAZIONE DI PASSAGGIO DI PROPRIETA'</w:t>
      </w:r>
    </w:p>
    <w:p w14:paraId="40016BA2" w14:textId="77777777" w:rsidR="00356A15" w:rsidRDefault="00B264F4">
      <w:pPr>
        <w:framePr w:w="10890" w:h="285" w:hRule="exact" w:wrap="auto" w:vAnchor="page" w:hAnchor="margin" w:x="150" w:y="535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sesso __________, taglia__________________________________,</w:t>
      </w:r>
    </w:p>
    <w:p w14:paraId="118B0324" w14:textId="77777777" w:rsidR="00356A15" w:rsidRDefault="00B264F4">
      <w:pPr>
        <w:framePr w:w="10890" w:h="285" w:hRule="exact" w:wrap="auto" w:vAnchor="page" w:hAnchor="margin" w:x="150" w:y="499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specie ______________, razza </w:t>
      </w:r>
      <w:r>
        <w:rPr>
          <w:rFonts w:ascii="Verdana" w:hAnsi="Verdana"/>
          <w:color w:val="000000"/>
          <w:sz w:val="20"/>
          <w:szCs w:val="20"/>
        </w:rPr>
        <w:t>__________________________________, nato il _____________</w:t>
      </w:r>
    </w:p>
    <w:p w14:paraId="1D043507" w14:textId="77777777" w:rsidR="00356A15" w:rsidRDefault="00B264F4">
      <w:pPr>
        <w:framePr w:w="10890" w:h="285" w:hRule="exact" w:wrap="auto" w:vAnchor="page" w:hAnchor="margin" w:x="150" w:y="463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qualità di proprietario dell'animale di nome ___________________________________________</w:t>
      </w:r>
    </w:p>
    <w:p w14:paraId="457302D1" w14:textId="77777777" w:rsidR="00356A15" w:rsidRDefault="00B264F4">
      <w:pPr>
        <w:framePr w:w="10890" w:h="285" w:hRule="exact" w:wrap="auto" w:vAnchor="page" w:hAnchor="margin" w:x="150" w:y="370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tel. __________________ </w:t>
      </w:r>
      <w:proofErr w:type="spellStart"/>
      <w:r>
        <w:rPr>
          <w:rFonts w:ascii="Verdana" w:hAnsi="Verdana"/>
          <w:color w:val="000000"/>
          <w:sz w:val="20"/>
          <w:szCs w:val="20"/>
        </w:rPr>
        <w:t>cell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__________________ </w:t>
      </w:r>
      <w:proofErr w:type="gramStart"/>
      <w:r>
        <w:rPr>
          <w:rFonts w:ascii="Verdana" w:hAnsi="Verdana"/>
          <w:color w:val="000000"/>
          <w:sz w:val="20"/>
          <w:szCs w:val="20"/>
        </w:rPr>
        <w:t>email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_______________________________</w:t>
      </w:r>
    </w:p>
    <w:p w14:paraId="683FEB62" w14:textId="77777777" w:rsidR="00356A15" w:rsidRDefault="00B264F4">
      <w:pPr>
        <w:framePr w:w="10890" w:h="285" w:hRule="exact" w:wrap="auto" w:vAnchor="page" w:hAnchor="margin" w:x="150" w:y="334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via ____________</w:t>
      </w:r>
      <w:r>
        <w:rPr>
          <w:rFonts w:ascii="Verdana" w:hAnsi="Verdana"/>
          <w:color w:val="000000"/>
          <w:sz w:val="20"/>
          <w:szCs w:val="20"/>
        </w:rPr>
        <w:t>_______________________________________________________________</w:t>
      </w:r>
    </w:p>
    <w:p w14:paraId="7735F82C" w14:textId="77777777" w:rsidR="00356A15" w:rsidRDefault="00B264F4">
      <w:pPr>
        <w:framePr w:w="10890" w:h="285" w:hRule="exact" w:wrap="auto" w:vAnchor="page" w:hAnchor="margin" w:x="150" w:y="298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residente a ______________________________________________________________________</w:t>
      </w:r>
    </w:p>
    <w:p w14:paraId="6C7EAD90" w14:textId="77777777" w:rsidR="00356A15" w:rsidRDefault="00B264F4">
      <w:pPr>
        <w:framePr w:w="10890" w:h="285" w:hRule="exact" w:wrap="auto" w:vAnchor="page" w:hAnchor="margin" w:x="150" w:y="262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nato a _________________________________________________________ il _______________,</w:t>
      </w:r>
    </w:p>
    <w:p w14:paraId="52D557A3" w14:textId="77777777" w:rsidR="00356A15" w:rsidRDefault="00B264F4">
      <w:pPr>
        <w:framePr w:w="10890" w:h="285" w:hRule="exact" w:wrap="auto" w:vAnchor="page" w:hAnchor="margin" w:x="150" w:y="226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sottoscritto ________</w:t>
      </w:r>
      <w:r>
        <w:rPr>
          <w:rFonts w:ascii="Verdana" w:hAnsi="Verdana"/>
          <w:color w:val="000000"/>
          <w:sz w:val="20"/>
          <w:szCs w:val="20"/>
        </w:rPr>
        <w:t xml:space="preserve">___________________________, cod. </w:t>
      </w:r>
      <w:proofErr w:type="spellStart"/>
      <w:r>
        <w:rPr>
          <w:rFonts w:ascii="Verdana" w:hAnsi="Verdana"/>
          <w:color w:val="000000"/>
          <w:sz w:val="20"/>
          <w:szCs w:val="20"/>
        </w:rPr>
        <w:t>fisc</w:t>
      </w:r>
      <w:proofErr w:type="spellEnd"/>
      <w:r>
        <w:rPr>
          <w:rFonts w:ascii="Verdana" w:hAnsi="Verdana"/>
          <w:color w:val="000000"/>
          <w:sz w:val="20"/>
          <w:szCs w:val="20"/>
        </w:rPr>
        <w:t>. _________________________,</w:t>
      </w:r>
    </w:p>
    <w:p w14:paraId="5D8FD876" w14:textId="77777777" w:rsidR="00356A15" w:rsidRDefault="00B264F4">
      <w:pPr>
        <w:pStyle w:val="ParagraphStyle4"/>
        <w:framePr w:w="10890" w:h="285" w:hRule="exact" w:wrap="auto" w:vAnchor="page" w:hAnchor="margin" w:x="150" w:y="6510"/>
        <w:rPr>
          <w:rStyle w:val="CharacterStyle2"/>
        </w:rPr>
      </w:pPr>
      <w:r>
        <w:rPr>
          <w:rStyle w:val="CharacterStyle2"/>
        </w:rPr>
        <w:t>DICHIARA</w:t>
      </w:r>
    </w:p>
    <w:p w14:paraId="7270154F" w14:textId="77777777" w:rsidR="00356A15" w:rsidRDefault="00B264F4">
      <w:pPr>
        <w:framePr w:w="10890" w:h="285" w:hRule="exact" w:wrap="auto" w:vAnchor="page" w:hAnchor="margin" w:x="150" w:y="730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che l'animale sopraddetto, in data ___________ è stato ceduto alla persona sotto indicata</w:t>
      </w:r>
    </w:p>
    <w:p w14:paraId="50EE6DDC" w14:textId="77777777" w:rsidR="00356A15" w:rsidRDefault="00B264F4">
      <w:pPr>
        <w:framePr w:w="10890" w:h="285" w:hRule="exact" w:wrap="auto" w:vAnchor="page" w:hAnchor="margin" w:x="150" w:y="81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Data _________________           </w:t>
      </w:r>
      <w:r>
        <w:rPr>
          <w:rFonts w:ascii="Verdana" w:hAnsi="Verdana"/>
          <w:color w:val="000000"/>
          <w:sz w:val="20"/>
          <w:szCs w:val="20"/>
        </w:rPr>
        <w:t xml:space="preserve">                  firma cedente ____________________________</w:t>
      </w:r>
    </w:p>
    <w:p w14:paraId="65F97BFE" w14:textId="77777777" w:rsidR="00356A15" w:rsidRDefault="00B264F4">
      <w:pPr>
        <w:pStyle w:val="ParagraphStyle5"/>
        <w:framePr w:w="10890" w:h="285" w:hRule="exact" w:wrap="auto" w:vAnchor="page" w:hAnchor="margin" w:x="150" w:y="8745"/>
        <w:rPr>
          <w:rStyle w:val="CharacterStyle3"/>
        </w:rPr>
      </w:pPr>
      <w:r>
        <w:rPr>
          <w:rStyle w:val="CharacterStyle3"/>
        </w:rPr>
        <w:t>DATI DEL NUOVO PROPRIETARIO</w:t>
      </w:r>
    </w:p>
    <w:p w14:paraId="2F16AEC5" w14:textId="77777777" w:rsidR="00356A15" w:rsidRDefault="00B264F4">
      <w:pPr>
        <w:framePr w:w="10890" w:h="285" w:hRule="exact" w:wrap="auto" w:vAnchor="page" w:hAnchor="margin" w:x="150" w:y="108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tel. __________________ </w:t>
      </w:r>
      <w:proofErr w:type="spellStart"/>
      <w:r>
        <w:rPr>
          <w:rFonts w:ascii="Verdana" w:hAnsi="Verdana"/>
          <w:color w:val="000000"/>
          <w:sz w:val="20"/>
          <w:szCs w:val="20"/>
        </w:rPr>
        <w:t>cell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__________________ </w:t>
      </w:r>
      <w:proofErr w:type="gramStart"/>
      <w:r>
        <w:rPr>
          <w:rFonts w:ascii="Verdana" w:hAnsi="Verdana"/>
          <w:color w:val="000000"/>
          <w:sz w:val="20"/>
          <w:szCs w:val="20"/>
        </w:rPr>
        <w:t>email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_______________________________</w:t>
      </w:r>
    </w:p>
    <w:p w14:paraId="143B79D6" w14:textId="77777777" w:rsidR="00356A15" w:rsidRDefault="00B264F4">
      <w:pPr>
        <w:framePr w:w="10890" w:h="285" w:hRule="exact" w:wrap="auto" w:vAnchor="page" w:hAnchor="margin" w:x="150" w:y="97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nato a _________________________________________________________ il ____________</w:t>
      </w:r>
      <w:r>
        <w:rPr>
          <w:rFonts w:ascii="Verdana" w:hAnsi="Verdana"/>
          <w:color w:val="000000"/>
          <w:sz w:val="20"/>
          <w:szCs w:val="20"/>
        </w:rPr>
        <w:t>___,</w:t>
      </w:r>
    </w:p>
    <w:p w14:paraId="48BDB80B" w14:textId="77777777" w:rsidR="00356A15" w:rsidRDefault="00B264F4">
      <w:pPr>
        <w:framePr w:w="10890" w:h="285" w:hRule="exact" w:wrap="auto" w:vAnchor="page" w:hAnchor="margin" w:x="150" w:y="101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residente a ______________________________________________________________________</w:t>
      </w:r>
    </w:p>
    <w:p w14:paraId="314A6BC4" w14:textId="77777777" w:rsidR="00356A15" w:rsidRDefault="00B264F4">
      <w:pPr>
        <w:framePr w:w="10890" w:h="285" w:hRule="exact" w:wrap="auto" w:vAnchor="page" w:hAnchor="margin" w:x="150" w:y="1047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via ___________________________________________________________________________</w:t>
      </w:r>
    </w:p>
    <w:p w14:paraId="0F151C04" w14:textId="77777777" w:rsidR="00356A15" w:rsidRDefault="00B264F4">
      <w:pPr>
        <w:framePr w:w="10890" w:h="285" w:hRule="exact" w:wrap="auto" w:vAnchor="page" w:hAnchor="margin" w:x="150" w:y="939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Nome e Cognome</w:t>
      </w:r>
      <w:r>
        <w:rPr>
          <w:rFonts w:ascii="Verdana" w:hAnsi="Verdana"/>
          <w:color w:val="000000"/>
          <w:sz w:val="20"/>
          <w:szCs w:val="20"/>
        </w:rPr>
        <w:t xml:space="preserve"> ___________________________________, cod. </w:t>
      </w:r>
      <w:proofErr w:type="spellStart"/>
      <w:r>
        <w:rPr>
          <w:rFonts w:ascii="Verdana" w:hAnsi="Verdana"/>
          <w:color w:val="000000"/>
          <w:sz w:val="20"/>
          <w:szCs w:val="20"/>
        </w:rPr>
        <w:t>fisc</w:t>
      </w:r>
      <w:proofErr w:type="spellEnd"/>
      <w:r>
        <w:rPr>
          <w:rFonts w:ascii="Verdana" w:hAnsi="Verdana"/>
          <w:color w:val="000000"/>
          <w:sz w:val="20"/>
          <w:szCs w:val="20"/>
        </w:rPr>
        <w:t>. _____________________,</w:t>
      </w:r>
    </w:p>
    <w:p w14:paraId="37E088D1" w14:textId="77777777" w:rsidR="00356A15" w:rsidRDefault="00B264F4">
      <w:pPr>
        <w:framePr w:w="10890" w:h="285" w:hRule="exact" w:wrap="auto" w:vAnchor="page" w:hAnchor="margin" w:x="150" w:y="1162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Data _________________           </w:t>
      </w:r>
      <w:r>
        <w:rPr>
          <w:rFonts w:ascii="Verdana" w:hAnsi="Verdana"/>
          <w:color w:val="000000"/>
          <w:sz w:val="20"/>
          <w:szCs w:val="20"/>
        </w:rPr>
        <w:t xml:space="preserve">                firma acquirente ____________________________</w:t>
      </w:r>
    </w:p>
    <w:p w14:paraId="3BED78B7" w14:textId="77777777" w:rsidR="00356A15" w:rsidRDefault="00B264F4">
      <w:pPr>
        <w:framePr w:w="10890" w:h="285" w:hRule="exact" w:wrap="auto" w:vAnchor="page" w:hAnchor="margin" w:x="150" w:y="1227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Note:</w:t>
      </w:r>
    </w:p>
    <w:p w14:paraId="203CE690" w14:textId="77777777" w:rsidR="00356A15" w:rsidRDefault="00B264F4">
      <w:pPr>
        <w:framePr w:w="10890" w:h="285" w:hRule="exact" w:wrap="auto" w:vAnchor="page" w:hAnchor="margin" w:x="150" w:y="127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________________________________________________________________________________</w:t>
      </w:r>
    </w:p>
    <w:p w14:paraId="5B65F33C" w14:textId="77777777" w:rsidR="00356A15" w:rsidRDefault="00B264F4">
      <w:pPr>
        <w:framePr w:w="10890" w:h="285" w:hRule="exact" w:wrap="auto" w:vAnchor="page" w:hAnchor="margin" w:x="150" w:y="131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Allegati:</w:t>
      </w:r>
    </w:p>
    <w:p w14:paraId="7131253A" w14:textId="77777777" w:rsidR="00356A15" w:rsidRDefault="00B264F4">
      <w:pPr>
        <w:framePr w:w="10890" w:h="285" w:hRule="exact" w:wrap="auto" w:vAnchor="page" w:hAnchor="margin" w:x="150" w:y="1363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fotocopia carta di identità valida del cedente</w:t>
      </w:r>
    </w:p>
    <w:p w14:paraId="056E1983" w14:textId="77777777" w:rsidR="00356A15" w:rsidRDefault="00B264F4">
      <w:pPr>
        <w:framePr w:w="10890" w:h="300" w:hRule="exact" w:wrap="auto" w:vAnchor="page" w:hAnchor="margin" w:x="150" w:y="139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fotocopia carta di identità valida dell'acquirente</w:t>
      </w:r>
    </w:p>
    <w:sectPr w:rsidR="00356A15">
      <w:pgSz w:w="11908" w:h="16833"/>
      <w:pgMar w:top="0" w:right="360" w:bottom="0" w:left="3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A15"/>
    <w:rsid w:val="00356A15"/>
    <w:rsid w:val="00B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65E5"/>
  <w15:docId w15:val="{FCC7740F-F00D-46F1-AC9A-584E892C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Verdana" w:hAnsi="Verdana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Verdana" w:hAnsi="Verdana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Verdana" w:hAnsi="Verdana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Verdana" w:hAnsi="Verdana"/>
      <w:b/>
      <w:i w:val="0"/>
      <w:strike w:val="0"/>
      <w:noProof/>
      <w:color w:val="000000"/>
      <w:sz w:val="20"/>
      <w:szCs w:val="20"/>
      <w:u w:val="non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Grenni Antonella</cp:lastModifiedBy>
  <cp:revision>2</cp:revision>
  <dcterms:created xsi:type="dcterms:W3CDTF">2019-09-13T09:45:00Z</dcterms:created>
  <dcterms:modified xsi:type="dcterms:W3CDTF">2019-09-13T09:45:00Z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17.2.3.0</vt:lpwstr>
  </property>
</Properties>
</file>